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A524C" w14:textId="560795E9" w:rsidR="00F069EB" w:rsidRPr="00F069EB" w:rsidRDefault="00AA6F51" w:rsidP="003D6959">
      <w:pPr>
        <w:jc w:val="right"/>
        <w:rPr>
          <w:rFonts w:cstheme="minorHAnsi"/>
        </w:rPr>
      </w:pPr>
      <w:r w:rsidRPr="00D27F85">
        <w:rPr>
          <w:rFonts w:cstheme="minorHAnsi"/>
        </w:rPr>
        <w:t xml:space="preserve">Warszawa, </w:t>
      </w:r>
      <w:r w:rsidR="00D27F85" w:rsidRPr="00D27F85">
        <w:rPr>
          <w:rFonts w:cstheme="minorHAnsi"/>
        </w:rPr>
        <w:t xml:space="preserve">26 </w:t>
      </w:r>
      <w:r w:rsidRPr="00D27F85">
        <w:rPr>
          <w:rFonts w:cstheme="minorHAnsi"/>
        </w:rPr>
        <w:t>maja 2022 r.</w:t>
      </w:r>
    </w:p>
    <w:p w14:paraId="33F5361F" w14:textId="77777777" w:rsidR="00B20965" w:rsidRDefault="00B20965" w:rsidP="003D6959">
      <w:pPr>
        <w:jc w:val="center"/>
        <w:rPr>
          <w:rStyle w:val="fontstyle01"/>
        </w:rPr>
      </w:pPr>
    </w:p>
    <w:p w14:paraId="11954C79" w14:textId="2A945AB8" w:rsidR="00C866F4" w:rsidRDefault="00911321" w:rsidP="003D6959">
      <w:pPr>
        <w:jc w:val="center"/>
        <w:rPr>
          <w:rStyle w:val="fontstyle01"/>
        </w:rPr>
      </w:pPr>
      <w:r>
        <w:rPr>
          <w:rStyle w:val="fontstyle01"/>
        </w:rPr>
        <w:t>ZAWIADOMIENIE O WYBORZE OFERTY NAJKORZYSTNIEJSZEJ</w:t>
      </w:r>
    </w:p>
    <w:p w14:paraId="27A37B07" w14:textId="7092A4BE" w:rsidR="00C866F4" w:rsidRDefault="00AA6F51" w:rsidP="00AA6F51">
      <w:pPr>
        <w:jc w:val="center"/>
        <w:rPr>
          <w:rStyle w:val="fontstyle21"/>
        </w:rPr>
      </w:pPr>
      <w:r>
        <w:rPr>
          <w:rStyle w:val="fontstyle01"/>
        </w:rPr>
        <w:t xml:space="preserve">w postępowaniu na </w:t>
      </w:r>
      <w:r w:rsidR="00C866F4"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Organizacj</w:t>
      </w:r>
      <w:r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ę</w:t>
      </w:r>
      <w:r w:rsidR="00C866F4"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</w:t>
      </w:r>
      <w:r w:rsidR="009D13DA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wizyty studyjnej dla dziennikarzy</w:t>
      </w:r>
      <w:r w:rsidR="00C866F4"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w ramach projektu </w:t>
      </w:r>
      <w:r w:rsidR="00C866F4">
        <w:rPr>
          <w:rStyle w:val="fontstyle21"/>
        </w:rPr>
        <w:t>„Ochrona ssaków i ptaków morskich - kontynuacja”</w:t>
      </w:r>
      <w:r w:rsidR="003D6959">
        <w:rPr>
          <w:rStyle w:val="fontstyle21"/>
        </w:rPr>
        <w:t xml:space="preserve"> </w:t>
      </w:r>
      <w:r w:rsidR="00C866F4">
        <w:rPr>
          <w:rStyle w:val="fontstyle21"/>
        </w:rPr>
        <w:t>nr POIS.02.04.00-00-0042/18, w</w:t>
      </w:r>
      <w:r w:rsidR="00C866F4" w:rsidRPr="34F365D3">
        <w:rPr>
          <w:rStyle w:val="fontstyle21"/>
        </w:rPr>
        <w:t> </w:t>
      </w:r>
      <w:r w:rsidR="00C866F4">
        <w:rPr>
          <w:rStyle w:val="fontstyle21"/>
        </w:rPr>
        <w:t>ramach działania 2.4 osi priorytetowej II Programu Operacyjnego Infrastruktura i Środowisko</w:t>
      </w:r>
      <w:r w:rsidR="00C866F4" w:rsidRPr="34F365D3">
        <w:rPr>
          <w:rFonts w:ascii="Calibri-BoldItalic" w:hAnsi="Calibri-BoldItalic"/>
          <w:b/>
          <w:bCs/>
          <w:i/>
          <w:iCs/>
          <w:color w:val="000000"/>
        </w:rPr>
        <w:t xml:space="preserve"> </w:t>
      </w:r>
      <w:r w:rsidR="00C866F4">
        <w:rPr>
          <w:rStyle w:val="fontstyle21"/>
        </w:rPr>
        <w:t>2014-2020.</w:t>
      </w:r>
    </w:p>
    <w:p w14:paraId="243C1FA8" w14:textId="77777777" w:rsidR="00AA6F51" w:rsidRDefault="00AA6F51" w:rsidP="003D6959">
      <w:pPr>
        <w:jc w:val="both"/>
        <w:rPr>
          <w:rFonts w:ascii="Calibri" w:hAnsi="Calibri"/>
          <w:b/>
        </w:rPr>
      </w:pPr>
    </w:p>
    <w:p w14:paraId="733EB753" w14:textId="0C648ACB" w:rsidR="00AA6F51" w:rsidRPr="00191F8C" w:rsidRDefault="009C3E1B" w:rsidP="003D6959">
      <w:pPr>
        <w:spacing w:line="264" w:lineRule="auto"/>
        <w:jc w:val="both"/>
        <w:rPr>
          <w:rFonts w:ascii="Calibri" w:hAnsi="Calibri"/>
        </w:rPr>
      </w:pPr>
      <w:r>
        <w:rPr>
          <w:rFonts w:ascii="Calibri" w:hAnsi="Calibri"/>
        </w:rPr>
        <w:t>Zamawiający informuje, że w niniejszym postępowaniu zostały wybrane jako najkorzystniejsze następujące oferty:</w:t>
      </w:r>
    </w:p>
    <w:p w14:paraId="6E0DBE17" w14:textId="78F7F2EC" w:rsidR="009C3E1B" w:rsidRDefault="00C866F4" w:rsidP="009C3E1B">
      <w:pPr>
        <w:spacing w:line="264" w:lineRule="auto"/>
        <w:jc w:val="both"/>
        <w:rPr>
          <w:rFonts w:ascii="Calibri" w:hAnsi="Calibri"/>
        </w:rPr>
      </w:pPr>
      <w:r w:rsidRPr="34F365D3">
        <w:rPr>
          <w:rFonts w:ascii="Calibri" w:hAnsi="Calibri"/>
          <w:b/>
          <w:bCs/>
        </w:rPr>
        <w:t>Część 1</w:t>
      </w:r>
      <w:r w:rsidRPr="34F365D3">
        <w:rPr>
          <w:rFonts w:ascii="Calibri" w:hAnsi="Calibri"/>
        </w:rPr>
        <w:t xml:space="preserve"> – </w:t>
      </w:r>
      <w:r w:rsidR="003B395F">
        <w:rPr>
          <w:rFonts w:ascii="Calibri" w:hAnsi="Calibri"/>
        </w:rPr>
        <w:t xml:space="preserve">Zapewnienie transportu uczestników </w:t>
      </w:r>
      <w:r w:rsidR="00C3282A">
        <w:rPr>
          <w:rFonts w:ascii="Calibri" w:hAnsi="Calibri"/>
        </w:rPr>
        <w:t>między</w:t>
      </w:r>
      <w:r w:rsidR="006A44B1">
        <w:rPr>
          <w:rFonts w:ascii="Calibri" w:hAnsi="Calibri"/>
        </w:rPr>
        <w:t xml:space="preserve"> wskazanymi</w:t>
      </w:r>
      <w:r w:rsidR="00C3282A">
        <w:rPr>
          <w:rFonts w:ascii="Calibri" w:hAnsi="Calibri"/>
        </w:rPr>
        <w:t xml:space="preserve"> lokalizacjami </w:t>
      </w:r>
      <w:r w:rsidR="009C3E1B">
        <w:rPr>
          <w:rFonts w:ascii="Calibri" w:hAnsi="Calibri"/>
        </w:rPr>
        <w:t xml:space="preserve">– oferta </w:t>
      </w:r>
      <w:r w:rsidR="009C3E1B">
        <w:rPr>
          <w:rFonts w:ascii="Calibri" w:hAnsi="Calibri"/>
        </w:rPr>
        <w:t>BUS TRANSPORT Tomasz Oleszek</w:t>
      </w:r>
      <w:r w:rsidR="009C3E1B">
        <w:rPr>
          <w:rFonts w:ascii="Calibri" w:hAnsi="Calibri"/>
        </w:rPr>
        <w:t>. Oferta spełnia wszystkie wymagania Zamawiającego oraz uzyskała najwyższą liczbę punktów zgodnie z kryteriami oceny ofert. Poniżej przedstawiamy szczegółową punktację złożonych ofert:</w:t>
      </w:r>
    </w:p>
    <w:p w14:paraId="5D33428D" w14:textId="20425F62" w:rsidR="00C866F4" w:rsidRDefault="00C866F4" w:rsidP="003D6959">
      <w:pPr>
        <w:spacing w:line="264" w:lineRule="auto"/>
        <w:jc w:val="both"/>
        <w:rPr>
          <w:rFonts w:ascii="Calibri" w:hAnsi="Calibr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4961"/>
        <w:gridCol w:w="3678"/>
      </w:tblGrid>
      <w:tr w:rsidR="00EE3794" w14:paraId="4EAB41D0" w14:textId="77777777" w:rsidTr="00161FDD">
        <w:tc>
          <w:tcPr>
            <w:tcW w:w="421" w:type="dxa"/>
          </w:tcPr>
          <w:p w14:paraId="10B85705" w14:textId="77777777" w:rsidR="00EE3794" w:rsidRDefault="00EE3794" w:rsidP="003D6959">
            <w:pPr>
              <w:spacing w:line="264" w:lineRule="auto"/>
              <w:jc w:val="both"/>
              <w:rPr>
                <w:rFonts w:ascii="Calibri" w:hAnsi="Calibri"/>
              </w:rPr>
            </w:pPr>
          </w:p>
        </w:tc>
        <w:tc>
          <w:tcPr>
            <w:tcW w:w="4961" w:type="dxa"/>
          </w:tcPr>
          <w:p w14:paraId="0AEF19E9" w14:textId="5701D915" w:rsidR="00EE3794" w:rsidRDefault="00161FDD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Wykonawca</w:t>
            </w:r>
          </w:p>
        </w:tc>
        <w:tc>
          <w:tcPr>
            <w:tcW w:w="3678" w:type="dxa"/>
          </w:tcPr>
          <w:p w14:paraId="11C1B0E0" w14:textId="5CA3CB7A" w:rsidR="00EE3794" w:rsidRDefault="00EE3794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Cena brutto</w:t>
            </w:r>
          </w:p>
        </w:tc>
      </w:tr>
      <w:tr w:rsidR="00EE3794" w:rsidRPr="00EE3794" w14:paraId="2F4FB583" w14:textId="77777777" w:rsidTr="00161FDD">
        <w:tc>
          <w:tcPr>
            <w:tcW w:w="421" w:type="dxa"/>
          </w:tcPr>
          <w:p w14:paraId="1B08AA7F" w14:textId="6D7FC15D" w:rsidR="00EE3794" w:rsidRDefault="00EE3794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4961" w:type="dxa"/>
          </w:tcPr>
          <w:p w14:paraId="28E3502B" w14:textId="77777777" w:rsidR="00EE3794" w:rsidRPr="00161FDD" w:rsidRDefault="00EE3794" w:rsidP="003D6959">
            <w:pPr>
              <w:spacing w:line="264" w:lineRule="auto"/>
              <w:jc w:val="both"/>
              <w:rPr>
                <w:rFonts w:ascii="Calibri" w:hAnsi="Calibri"/>
                <w:lang w:val="en-GB"/>
              </w:rPr>
            </w:pPr>
            <w:proofErr w:type="spellStart"/>
            <w:r w:rsidRPr="00161FDD">
              <w:rPr>
                <w:rFonts w:ascii="Calibri" w:hAnsi="Calibri"/>
                <w:lang w:val="en-GB"/>
              </w:rPr>
              <w:t>Sun&amp;More</w:t>
            </w:r>
            <w:proofErr w:type="spellEnd"/>
            <w:r w:rsidRPr="00161FDD">
              <w:rPr>
                <w:rFonts w:ascii="Calibri" w:hAnsi="Calibri"/>
                <w:lang w:val="en-GB"/>
              </w:rPr>
              <w:t xml:space="preserve"> sp. z </w:t>
            </w:r>
            <w:proofErr w:type="spellStart"/>
            <w:r w:rsidRPr="00161FDD">
              <w:rPr>
                <w:rFonts w:ascii="Calibri" w:hAnsi="Calibri"/>
                <w:lang w:val="en-GB"/>
              </w:rPr>
              <w:t>o.o.</w:t>
            </w:r>
            <w:proofErr w:type="spellEnd"/>
          </w:p>
          <w:p w14:paraId="437F451A" w14:textId="77777777" w:rsidR="00EE3794" w:rsidRDefault="00EE3794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 w:rsidRPr="00EE3794">
              <w:rPr>
                <w:rFonts w:ascii="Calibri" w:hAnsi="Calibri"/>
              </w:rPr>
              <w:t>Iwona Gr</w:t>
            </w:r>
            <w:r>
              <w:rPr>
                <w:rFonts w:ascii="Calibri" w:hAnsi="Calibri"/>
              </w:rPr>
              <w:t>odzicka</w:t>
            </w:r>
          </w:p>
          <w:p w14:paraId="03EEF79B" w14:textId="77777777" w:rsidR="00EE3794" w:rsidRDefault="00EE3794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Ul. Madalińskiego 8 lok. 215</w:t>
            </w:r>
          </w:p>
          <w:p w14:paraId="15D6DBF5" w14:textId="77777777" w:rsidR="00EE3794" w:rsidRDefault="00EE3794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70-101 Szczecin</w:t>
            </w:r>
          </w:p>
          <w:p w14:paraId="36818D20" w14:textId="015BB541" w:rsidR="00161FDD" w:rsidRPr="00EE3794" w:rsidRDefault="00161FDD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8513151613</w:t>
            </w:r>
          </w:p>
        </w:tc>
        <w:tc>
          <w:tcPr>
            <w:tcW w:w="3678" w:type="dxa"/>
          </w:tcPr>
          <w:p w14:paraId="230FC6F0" w14:textId="752097CE" w:rsidR="00EE3794" w:rsidRPr="00EE3794" w:rsidRDefault="00911321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85 pkt</w:t>
            </w:r>
          </w:p>
        </w:tc>
      </w:tr>
      <w:tr w:rsidR="00EE3794" w:rsidRPr="00EE3794" w14:paraId="18E03C8E" w14:textId="77777777" w:rsidTr="00161FDD">
        <w:tc>
          <w:tcPr>
            <w:tcW w:w="421" w:type="dxa"/>
          </w:tcPr>
          <w:p w14:paraId="1FF331A4" w14:textId="7A3E4E4F" w:rsidR="00EE3794" w:rsidRPr="00EE3794" w:rsidRDefault="005A3806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4961" w:type="dxa"/>
          </w:tcPr>
          <w:p w14:paraId="5FAAC21D" w14:textId="77777777" w:rsidR="00EE3794" w:rsidRDefault="005A3806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Magdalena </w:t>
            </w:r>
            <w:proofErr w:type="spellStart"/>
            <w:r>
              <w:rPr>
                <w:rFonts w:ascii="Calibri" w:hAnsi="Calibri"/>
              </w:rPr>
              <w:t>Siśkiewicz</w:t>
            </w:r>
            <w:proofErr w:type="spellEnd"/>
            <w:r>
              <w:rPr>
                <w:rFonts w:ascii="Calibri" w:hAnsi="Calibri"/>
              </w:rPr>
              <w:t xml:space="preserve"> New Challenge</w:t>
            </w:r>
          </w:p>
          <w:p w14:paraId="2407EA02" w14:textId="77777777" w:rsidR="005A3806" w:rsidRDefault="005A3806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Ul. </w:t>
            </w:r>
            <w:proofErr w:type="spellStart"/>
            <w:r>
              <w:rPr>
                <w:rFonts w:ascii="Calibri" w:hAnsi="Calibri"/>
              </w:rPr>
              <w:t>Rydlówka</w:t>
            </w:r>
            <w:proofErr w:type="spellEnd"/>
            <w:r>
              <w:rPr>
                <w:rFonts w:ascii="Calibri" w:hAnsi="Calibri"/>
              </w:rPr>
              <w:t xml:space="preserve"> 5/107</w:t>
            </w:r>
          </w:p>
          <w:p w14:paraId="09750430" w14:textId="77777777" w:rsidR="005A3806" w:rsidRDefault="005A3806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 – 363 Kraków</w:t>
            </w:r>
          </w:p>
          <w:p w14:paraId="4FC42C41" w14:textId="39676943" w:rsidR="005A3806" w:rsidRPr="00EE3794" w:rsidRDefault="005A3806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6562246838</w:t>
            </w:r>
          </w:p>
        </w:tc>
        <w:tc>
          <w:tcPr>
            <w:tcW w:w="3678" w:type="dxa"/>
          </w:tcPr>
          <w:p w14:paraId="33E2A4FD" w14:textId="2F98DAC1" w:rsidR="00EE3794" w:rsidRPr="00EE3794" w:rsidRDefault="00911321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23 pkt</w:t>
            </w:r>
          </w:p>
        </w:tc>
      </w:tr>
      <w:tr w:rsidR="008C58B2" w:rsidRPr="00EE3794" w14:paraId="4974AAA1" w14:textId="77777777" w:rsidTr="00161FDD">
        <w:tc>
          <w:tcPr>
            <w:tcW w:w="421" w:type="dxa"/>
          </w:tcPr>
          <w:p w14:paraId="53B832AA" w14:textId="6FD10BE7" w:rsidR="008C58B2" w:rsidRDefault="008C58B2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4961" w:type="dxa"/>
          </w:tcPr>
          <w:p w14:paraId="0DC658B8" w14:textId="77777777" w:rsidR="008C58B2" w:rsidRDefault="008C58B2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BUS TRANSPORT Tomasz Oleszek</w:t>
            </w:r>
          </w:p>
          <w:p w14:paraId="27716A56" w14:textId="77777777" w:rsidR="008C58B2" w:rsidRDefault="008C58B2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Ul. Burzyńskiego 12E/12</w:t>
            </w:r>
          </w:p>
          <w:p w14:paraId="550CD993" w14:textId="77777777" w:rsidR="008C58B2" w:rsidRDefault="008C58B2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80-462 Gdańsk</w:t>
            </w:r>
          </w:p>
          <w:p w14:paraId="5C7C8098" w14:textId="0F71CA1E" w:rsidR="008C58B2" w:rsidRDefault="008C58B2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5841970774</w:t>
            </w:r>
          </w:p>
        </w:tc>
        <w:tc>
          <w:tcPr>
            <w:tcW w:w="3678" w:type="dxa"/>
          </w:tcPr>
          <w:p w14:paraId="00FE5B8A" w14:textId="77C44863" w:rsidR="00911321" w:rsidRDefault="00911321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 pkt</w:t>
            </w:r>
          </w:p>
          <w:p w14:paraId="2F5E2315" w14:textId="05D7FD58" w:rsidR="008C58B2" w:rsidRDefault="008C58B2" w:rsidP="003D6959">
            <w:pPr>
              <w:spacing w:line="264" w:lineRule="auto"/>
              <w:jc w:val="both"/>
              <w:rPr>
                <w:rFonts w:ascii="Calibri" w:hAnsi="Calibri"/>
              </w:rPr>
            </w:pPr>
          </w:p>
        </w:tc>
      </w:tr>
    </w:tbl>
    <w:p w14:paraId="36FF559D" w14:textId="77777777" w:rsidR="00EE3794" w:rsidRPr="00EE3794" w:rsidRDefault="00EE3794" w:rsidP="003D6959">
      <w:pPr>
        <w:spacing w:line="264" w:lineRule="auto"/>
        <w:jc w:val="both"/>
        <w:rPr>
          <w:rFonts w:ascii="Calibri" w:hAnsi="Calibri"/>
        </w:rPr>
      </w:pPr>
    </w:p>
    <w:p w14:paraId="47195F16" w14:textId="3A5D19D8" w:rsidR="00905FC9" w:rsidRDefault="00905FC9" w:rsidP="003D6959">
      <w:pPr>
        <w:spacing w:line="264" w:lineRule="auto"/>
        <w:jc w:val="both"/>
        <w:rPr>
          <w:rFonts w:ascii="Calibri" w:hAnsi="Calibri"/>
        </w:rPr>
      </w:pPr>
      <w:r w:rsidRPr="00191F8C">
        <w:rPr>
          <w:rFonts w:ascii="Calibri" w:hAnsi="Calibri"/>
          <w:b/>
          <w:bCs/>
        </w:rPr>
        <w:t xml:space="preserve">Część </w:t>
      </w:r>
      <w:r>
        <w:rPr>
          <w:rFonts w:ascii="Calibri" w:hAnsi="Calibri"/>
          <w:b/>
          <w:bCs/>
        </w:rPr>
        <w:t>2</w:t>
      </w:r>
      <w:r w:rsidRPr="00191F8C">
        <w:rPr>
          <w:rFonts w:ascii="Calibri" w:hAnsi="Calibri"/>
          <w:b/>
          <w:bCs/>
        </w:rPr>
        <w:t xml:space="preserve"> </w:t>
      </w:r>
      <w:r w:rsidRPr="00905FC9">
        <w:rPr>
          <w:rFonts w:ascii="Calibri" w:hAnsi="Calibri"/>
        </w:rPr>
        <w:t>– Zapewnienie noclegu ze śniadaniem dla uczestników wizyty studyjnej w miejscowości Hel</w:t>
      </w:r>
      <w:r w:rsidR="009C3E1B">
        <w:rPr>
          <w:rFonts w:ascii="Calibri" w:hAnsi="Calibri"/>
        </w:rPr>
        <w:t xml:space="preserve"> </w:t>
      </w:r>
      <w:r w:rsidR="009C3E1B">
        <w:rPr>
          <w:rFonts w:ascii="Calibri" w:hAnsi="Calibri"/>
        </w:rPr>
        <w:t xml:space="preserve"> – oferta Magdalena </w:t>
      </w:r>
      <w:proofErr w:type="spellStart"/>
      <w:r w:rsidR="009C3E1B">
        <w:rPr>
          <w:rFonts w:ascii="Calibri" w:hAnsi="Calibri"/>
        </w:rPr>
        <w:t>Siśkiewicz</w:t>
      </w:r>
      <w:proofErr w:type="spellEnd"/>
      <w:r w:rsidR="009C3E1B">
        <w:rPr>
          <w:rFonts w:ascii="Calibri" w:hAnsi="Calibri"/>
        </w:rPr>
        <w:t xml:space="preserve"> New Challenge. Oferta spełnia wszystkie wymagania Zamawiającego oraz uzyskała najwyższą liczbę punktów zgodnie z kryteriami oceny ofert.</w:t>
      </w:r>
      <w:r w:rsidR="009C3E1B">
        <w:rPr>
          <w:rFonts w:ascii="Calibri" w:hAnsi="Calibri"/>
        </w:rPr>
        <w:t xml:space="preserve"> </w:t>
      </w:r>
      <w:r w:rsidR="009C3E1B">
        <w:rPr>
          <w:rFonts w:ascii="Calibri" w:hAnsi="Calibri"/>
        </w:rPr>
        <w:t>Poniżej przedstawiamy szczegółową punktację złożonych ofert: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4961"/>
        <w:gridCol w:w="3678"/>
      </w:tblGrid>
      <w:tr w:rsidR="00161FDD" w14:paraId="7C1F2095" w14:textId="77777777" w:rsidTr="00B57986">
        <w:tc>
          <w:tcPr>
            <w:tcW w:w="421" w:type="dxa"/>
          </w:tcPr>
          <w:p w14:paraId="4AA96022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</w:p>
        </w:tc>
        <w:tc>
          <w:tcPr>
            <w:tcW w:w="4961" w:type="dxa"/>
          </w:tcPr>
          <w:p w14:paraId="5ED9D782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Wykonawca</w:t>
            </w:r>
          </w:p>
        </w:tc>
        <w:tc>
          <w:tcPr>
            <w:tcW w:w="3678" w:type="dxa"/>
          </w:tcPr>
          <w:p w14:paraId="662D8A4A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Cena brutto</w:t>
            </w:r>
          </w:p>
        </w:tc>
      </w:tr>
      <w:tr w:rsidR="00161FDD" w:rsidRPr="00EE3794" w14:paraId="3BD304D2" w14:textId="77777777" w:rsidTr="00B57986">
        <w:tc>
          <w:tcPr>
            <w:tcW w:w="421" w:type="dxa"/>
          </w:tcPr>
          <w:p w14:paraId="5131DCF4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4961" w:type="dxa"/>
          </w:tcPr>
          <w:p w14:paraId="00F65AFB" w14:textId="77777777" w:rsidR="00161FDD" w:rsidRPr="00161FDD" w:rsidRDefault="00161FDD" w:rsidP="00B57986">
            <w:pPr>
              <w:spacing w:line="264" w:lineRule="auto"/>
              <w:jc w:val="both"/>
              <w:rPr>
                <w:rFonts w:ascii="Calibri" w:hAnsi="Calibri"/>
                <w:lang w:val="en-GB"/>
              </w:rPr>
            </w:pPr>
            <w:proofErr w:type="spellStart"/>
            <w:r w:rsidRPr="00161FDD">
              <w:rPr>
                <w:rFonts w:ascii="Calibri" w:hAnsi="Calibri"/>
                <w:lang w:val="en-GB"/>
              </w:rPr>
              <w:t>Sun&amp;More</w:t>
            </w:r>
            <w:proofErr w:type="spellEnd"/>
            <w:r w:rsidRPr="00161FDD">
              <w:rPr>
                <w:rFonts w:ascii="Calibri" w:hAnsi="Calibri"/>
                <w:lang w:val="en-GB"/>
              </w:rPr>
              <w:t xml:space="preserve"> sp. z </w:t>
            </w:r>
            <w:proofErr w:type="spellStart"/>
            <w:r w:rsidRPr="00161FDD">
              <w:rPr>
                <w:rFonts w:ascii="Calibri" w:hAnsi="Calibri"/>
                <w:lang w:val="en-GB"/>
              </w:rPr>
              <w:t>o.o.</w:t>
            </w:r>
            <w:proofErr w:type="spellEnd"/>
          </w:p>
          <w:p w14:paraId="060CF69A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 w:rsidRPr="00EE3794">
              <w:rPr>
                <w:rFonts w:ascii="Calibri" w:hAnsi="Calibri"/>
              </w:rPr>
              <w:lastRenderedPageBreak/>
              <w:t>Iwona Gr</w:t>
            </w:r>
            <w:r>
              <w:rPr>
                <w:rFonts w:ascii="Calibri" w:hAnsi="Calibri"/>
              </w:rPr>
              <w:t>odzicka</w:t>
            </w:r>
          </w:p>
          <w:p w14:paraId="3A5D13E4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Ul. Madalińskiego 8 lok. 215</w:t>
            </w:r>
          </w:p>
          <w:p w14:paraId="6C259A9C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70-101 Szczecin</w:t>
            </w:r>
          </w:p>
          <w:p w14:paraId="1FD0DBAB" w14:textId="79A94CE0" w:rsidR="00161FDD" w:rsidRPr="00EE3794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8513151613</w:t>
            </w:r>
          </w:p>
        </w:tc>
        <w:tc>
          <w:tcPr>
            <w:tcW w:w="3678" w:type="dxa"/>
          </w:tcPr>
          <w:p w14:paraId="0B2E8638" w14:textId="0EA56E12" w:rsidR="00911321" w:rsidRDefault="00911321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95 pkt</w:t>
            </w:r>
          </w:p>
          <w:p w14:paraId="2A87EE70" w14:textId="7E6CA2E2" w:rsidR="00161FDD" w:rsidRPr="00EE3794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</w:p>
        </w:tc>
      </w:tr>
      <w:tr w:rsidR="005A3806" w:rsidRPr="00EE3794" w14:paraId="13AC63DF" w14:textId="77777777" w:rsidTr="00B57986">
        <w:tc>
          <w:tcPr>
            <w:tcW w:w="421" w:type="dxa"/>
          </w:tcPr>
          <w:p w14:paraId="296CC6BB" w14:textId="70B68117" w:rsidR="005A3806" w:rsidRPr="00EE3794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4961" w:type="dxa"/>
          </w:tcPr>
          <w:p w14:paraId="24833BC7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Magdalena </w:t>
            </w:r>
            <w:proofErr w:type="spellStart"/>
            <w:r>
              <w:rPr>
                <w:rFonts w:ascii="Calibri" w:hAnsi="Calibri"/>
              </w:rPr>
              <w:t>Siśkiewicz</w:t>
            </w:r>
            <w:proofErr w:type="spellEnd"/>
            <w:r>
              <w:rPr>
                <w:rFonts w:ascii="Calibri" w:hAnsi="Calibri"/>
              </w:rPr>
              <w:t xml:space="preserve"> New Challenge</w:t>
            </w:r>
          </w:p>
          <w:p w14:paraId="599914D6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Ul. </w:t>
            </w:r>
            <w:proofErr w:type="spellStart"/>
            <w:r>
              <w:rPr>
                <w:rFonts w:ascii="Calibri" w:hAnsi="Calibri"/>
              </w:rPr>
              <w:t>Rydlówka</w:t>
            </w:r>
            <w:proofErr w:type="spellEnd"/>
            <w:r>
              <w:rPr>
                <w:rFonts w:ascii="Calibri" w:hAnsi="Calibri"/>
              </w:rPr>
              <w:t xml:space="preserve"> 5/107</w:t>
            </w:r>
          </w:p>
          <w:p w14:paraId="60C143E3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 – 363 Kraków</w:t>
            </w:r>
          </w:p>
          <w:p w14:paraId="4D10B0A0" w14:textId="715635C0" w:rsidR="005A3806" w:rsidRPr="00EE3794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6562246838</w:t>
            </w:r>
          </w:p>
        </w:tc>
        <w:tc>
          <w:tcPr>
            <w:tcW w:w="3678" w:type="dxa"/>
          </w:tcPr>
          <w:p w14:paraId="2B95C66C" w14:textId="5FD5A9B7" w:rsidR="00911321" w:rsidRDefault="00911321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 pkt</w:t>
            </w:r>
          </w:p>
          <w:p w14:paraId="1454C8EA" w14:textId="490843FF" w:rsidR="00911321" w:rsidRPr="00EE3794" w:rsidRDefault="00911321" w:rsidP="00D27F85">
            <w:pPr>
              <w:spacing w:line="264" w:lineRule="auto"/>
              <w:jc w:val="both"/>
              <w:rPr>
                <w:rFonts w:ascii="Calibri" w:hAnsi="Calibri"/>
              </w:rPr>
            </w:pPr>
          </w:p>
        </w:tc>
      </w:tr>
    </w:tbl>
    <w:p w14:paraId="4323ACCF" w14:textId="77777777" w:rsidR="00161FDD" w:rsidRPr="00A5451C" w:rsidRDefault="00161FDD" w:rsidP="003D6959">
      <w:pPr>
        <w:spacing w:line="264" w:lineRule="auto"/>
        <w:jc w:val="both"/>
        <w:rPr>
          <w:rFonts w:ascii="Calibri" w:hAnsi="Calibri"/>
          <w:b/>
        </w:rPr>
      </w:pPr>
    </w:p>
    <w:p w14:paraId="43FE5FDB" w14:textId="64041A36" w:rsidR="00C866F4" w:rsidRPr="008B5DE4" w:rsidRDefault="005641B7" w:rsidP="003D6959">
      <w:pPr>
        <w:spacing w:line="264" w:lineRule="auto"/>
        <w:jc w:val="both"/>
        <w:rPr>
          <w:rFonts w:ascii="Calibri" w:hAnsi="Calibri"/>
        </w:rPr>
      </w:pPr>
      <w:r w:rsidRPr="003F4142">
        <w:rPr>
          <w:rFonts w:ascii="Calibri" w:hAnsi="Calibri"/>
          <w:b/>
          <w:bCs/>
        </w:rPr>
        <w:t xml:space="preserve">Część </w:t>
      </w:r>
      <w:r w:rsidR="002061BA">
        <w:rPr>
          <w:rFonts w:ascii="Calibri" w:hAnsi="Calibri"/>
          <w:b/>
          <w:bCs/>
        </w:rPr>
        <w:t>3</w:t>
      </w:r>
      <w:r>
        <w:rPr>
          <w:rFonts w:ascii="Calibri" w:hAnsi="Calibri"/>
        </w:rPr>
        <w:t xml:space="preserve"> – Zapewnienie wyżywienia dla uczestników wizyty studyjnej w formie </w:t>
      </w:r>
      <w:r w:rsidR="004C0B5E">
        <w:rPr>
          <w:rFonts w:ascii="Calibri" w:hAnsi="Calibri"/>
        </w:rPr>
        <w:t>obiado</w:t>
      </w:r>
      <w:r w:rsidR="009A31A6">
        <w:rPr>
          <w:rFonts w:ascii="Calibri" w:hAnsi="Calibri"/>
        </w:rPr>
        <w:t xml:space="preserve">kolacji </w:t>
      </w:r>
      <w:r w:rsidR="003F4142">
        <w:rPr>
          <w:rFonts w:ascii="Calibri" w:hAnsi="Calibri"/>
        </w:rPr>
        <w:t>w miejscowości Hel</w:t>
      </w:r>
      <w:r w:rsidR="009C3E1B">
        <w:rPr>
          <w:rFonts w:ascii="Calibri" w:hAnsi="Calibri"/>
        </w:rPr>
        <w:t xml:space="preserve"> </w:t>
      </w:r>
      <w:r w:rsidR="009C3E1B">
        <w:rPr>
          <w:rFonts w:ascii="Calibri" w:hAnsi="Calibri"/>
        </w:rPr>
        <w:t xml:space="preserve">  – oferta Stara Wędzarnia Paweł i Małgorzata Wojna s.c. Oferta spełnia wszystkie wymagania Zamawiającego oraz uzyskała najwyższą liczbę punktów zgodnie z kryteriami oceny ofert. Poniżej przedstawiamy szczegółową punktację złożonych ofert: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4961"/>
        <w:gridCol w:w="3678"/>
      </w:tblGrid>
      <w:tr w:rsidR="00161FDD" w14:paraId="5D9BB862" w14:textId="77777777" w:rsidTr="00B57986">
        <w:tc>
          <w:tcPr>
            <w:tcW w:w="421" w:type="dxa"/>
          </w:tcPr>
          <w:p w14:paraId="0FDF61DA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</w:p>
        </w:tc>
        <w:tc>
          <w:tcPr>
            <w:tcW w:w="4961" w:type="dxa"/>
          </w:tcPr>
          <w:p w14:paraId="07B9AF3B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Wykonawca</w:t>
            </w:r>
          </w:p>
        </w:tc>
        <w:tc>
          <w:tcPr>
            <w:tcW w:w="3678" w:type="dxa"/>
          </w:tcPr>
          <w:p w14:paraId="79842566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Cena brutto</w:t>
            </w:r>
          </w:p>
        </w:tc>
      </w:tr>
      <w:tr w:rsidR="00161FDD" w:rsidRPr="00EE3794" w14:paraId="262180D6" w14:textId="77777777" w:rsidTr="00B57986">
        <w:tc>
          <w:tcPr>
            <w:tcW w:w="421" w:type="dxa"/>
          </w:tcPr>
          <w:p w14:paraId="39FD6B08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4961" w:type="dxa"/>
          </w:tcPr>
          <w:p w14:paraId="49FFED2B" w14:textId="77777777" w:rsidR="00161FDD" w:rsidRPr="00161FDD" w:rsidRDefault="00161FDD" w:rsidP="00B57986">
            <w:pPr>
              <w:spacing w:line="264" w:lineRule="auto"/>
              <w:jc w:val="both"/>
              <w:rPr>
                <w:rFonts w:ascii="Calibri" w:hAnsi="Calibri"/>
                <w:lang w:val="en-GB"/>
              </w:rPr>
            </w:pPr>
            <w:proofErr w:type="spellStart"/>
            <w:r w:rsidRPr="00161FDD">
              <w:rPr>
                <w:rFonts w:ascii="Calibri" w:hAnsi="Calibri"/>
                <w:lang w:val="en-GB"/>
              </w:rPr>
              <w:t>Sun&amp;More</w:t>
            </w:r>
            <w:proofErr w:type="spellEnd"/>
            <w:r w:rsidRPr="00161FDD">
              <w:rPr>
                <w:rFonts w:ascii="Calibri" w:hAnsi="Calibri"/>
                <w:lang w:val="en-GB"/>
              </w:rPr>
              <w:t xml:space="preserve"> sp. z </w:t>
            </w:r>
            <w:proofErr w:type="spellStart"/>
            <w:r w:rsidRPr="00161FDD">
              <w:rPr>
                <w:rFonts w:ascii="Calibri" w:hAnsi="Calibri"/>
                <w:lang w:val="en-GB"/>
              </w:rPr>
              <w:t>o.o.</w:t>
            </w:r>
            <w:proofErr w:type="spellEnd"/>
          </w:p>
          <w:p w14:paraId="7A3A6D99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 w:rsidRPr="00EE3794">
              <w:rPr>
                <w:rFonts w:ascii="Calibri" w:hAnsi="Calibri"/>
              </w:rPr>
              <w:t>Iwona Gr</w:t>
            </w:r>
            <w:r>
              <w:rPr>
                <w:rFonts w:ascii="Calibri" w:hAnsi="Calibri"/>
              </w:rPr>
              <w:t>odzicka</w:t>
            </w:r>
          </w:p>
          <w:p w14:paraId="2E8B84C3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Ul. Madalińskiego 8 lok. 215</w:t>
            </w:r>
          </w:p>
          <w:p w14:paraId="3971022F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70-101 Szczecin</w:t>
            </w:r>
          </w:p>
          <w:p w14:paraId="3F6D9AA5" w14:textId="77777777" w:rsidR="00161FDD" w:rsidRPr="00EE3794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8513151613</w:t>
            </w:r>
          </w:p>
        </w:tc>
        <w:tc>
          <w:tcPr>
            <w:tcW w:w="3678" w:type="dxa"/>
          </w:tcPr>
          <w:p w14:paraId="6AD2700D" w14:textId="5F903E4E" w:rsidR="00161FDD" w:rsidRPr="00EE3794" w:rsidRDefault="009060BA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55 pkt</w:t>
            </w:r>
          </w:p>
        </w:tc>
      </w:tr>
      <w:tr w:rsidR="005A3806" w:rsidRPr="00EE3794" w14:paraId="0E9EA40A" w14:textId="77777777" w:rsidTr="00B57986">
        <w:tc>
          <w:tcPr>
            <w:tcW w:w="421" w:type="dxa"/>
          </w:tcPr>
          <w:p w14:paraId="6E584A9C" w14:textId="4D4D1962" w:rsidR="005A3806" w:rsidRPr="00EE3794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4961" w:type="dxa"/>
          </w:tcPr>
          <w:p w14:paraId="21D3A5DC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Magdalena </w:t>
            </w:r>
            <w:proofErr w:type="spellStart"/>
            <w:r>
              <w:rPr>
                <w:rFonts w:ascii="Calibri" w:hAnsi="Calibri"/>
              </w:rPr>
              <w:t>Siśkiewicz</w:t>
            </w:r>
            <w:proofErr w:type="spellEnd"/>
            <w:r>
              <w:rPr>
                <w:rFonts w:ascii="Calibri" w:hAnsi="Calibri"/>
              </w:rPr>
              <w:t xml:space="preserve"> New Challenge</w:t>
            </w:r>
          </w:p>
          <w:p w14:paraId="4F8EB9EB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Ul. </w:t>
            </w:r>
            <w:proofErr w:type="spellStart"/>
            <w:r>
              <w:rPr>
                <w:rFonts w:ascii="Calibri" w:hAnsi="Calibri"/>
              </w:rPr>
              <w:t>Rydlówka</w:t>
            </w:r>
            <w:proofErr w:type="spellEnd"/>
            <w:r>
              <w:rPr>
                <w:rFonts w:ascii="Calibri" w:hAnsi="Calibri"/>
              </w:rPr>
              <w:t xml:space="preserve"> 5/107</w:t>
            </w:r>
          </w:p>
          <w:p w14:paraId="317F53C6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 – 363 Kraków</w:t>
            </w:r>
          </w:p>
          <w:p w14:paraId="4C333DB4" w14:textId="7CBD9FE1" w:rsidR="005A3806" w:rsidRPr="00EE3794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6562246838</w:t>
            </w:r>
          </w:p>
        </w:tc>
        <w:tc>
          <w:tcPr>
            <w:tcW w:w="3678" w:type="dxa"/>
          </w:tcPr>
          <w:p w14:paraId="64D3061E" w14:textId="2DAB0900" w:rsidR="005A3806" w:rsidRPr="00EE3794" w:rsidRDefault="009060BA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 pkt</w:t>
            </w:r>
          </w:p>
        </w:tc>
      </w:tr>
      <w:tr w:rsidR="00775717" w:rsidRPr="00EE3794" w14:paraId="55E22E2B" w14:textId="77777777" w:rsidTr="00B57986">
        <w:tc>
          <w:tcPr>
            <w:tcW w:w="421" w:type="dxa"/>
          </w:tcPr>
          <w:p w14:paraId="45D1C88A" w14:textId="3B2EEC76" w:rsidR="00775717" w:rsidRDefault="00775717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4961" w:type="dxa"/>
          </w:tcPr>
          <w:p w14:paraId="7B7AC62A" w14:textId="77777777" w:rsidR="00775717" w:rsidRDefault="00775717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Stara Wędzarnia Paweł i Małgorzata Wojna s.c.</w:t>
            </w:r>
          </w:p>
          <w:p w14:paraId="45B511CB" w14:textId="77777777" w:rsidR="00775717" w:rsidRDefault="00775717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Ul. Morska 6</w:t>
            </w:r>
          </w:p>
          <w:p w14:paraId="1D74D109" w14:textId="534CD5DB" w:rsidR="00775717" w:rsidRDefault="00775717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84-150 Hel</w:t>
            </w:r>
          </w:p>
          <w:p w14:paraId="1C07226A" w14:textId="5D4151C5" w:rsidR="00775717" w:rsidRDefault="00775717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NIP:5871699738</w:t>
            </w:r>
          </w:p>
        </w:tc>
        <w:tc>
          <w:tcPr>
            <w:tcW w:w="3678" w:type="dxa"/>
          </w:tcPr>
          <w:p w14:paraId="3EA656BC" w14:textId="70DA1AE7" w:rsidR="00911321" w:rsidRDefault="00911321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 pkt</w:t>
            </w:r>
          </w:p>
          <w:p w14:paraId="395C1439" w14:textId="77777777" w:rsidR="00911321" w:rsidRDefault="00911321" w:rsidP="005A3806">
            <w:pPr>
              <w:spacing w:line="264" w:lineRule="auto"/>
              <w:jc w:val="both"/>
              <w:rPr>
                <w:rFonts w:ascii="Calibri" w:hAnsi="Calibri"/>
              </w:rPr>
            </w:pPr>
          </w:p>
          <w:p w14:paraId="58BFEC89" w14:textId="3BB31D4A" w:rsidR="00775717" w:rsidRDefault="00775717" w:rsidP="005A3806">
            <w:pPr>
              <w:spacing w:line="264" w:lineRule="auto"/>
              <w:jc w:val="both"/>
              <w:rPr>
                <w:rFonts w:ascii="Calibri" w:hAnsi="Calibri"/>
              </w:rPr>
            </w:pPr>
          </w:p>
        </w:tc>
      </w:tr>
    </w:tbl>
    <w:p w14:paraId="72FA8302" w14:textId="1D813E10" w:rsidR="4142F29E" w:rsidRDefault="005641B7" w:rsidP="003D6959">
      <w:pPr>
        <w:spacing w:line="264" w:lineRule="auto"/>
        <w:jc w:val="both"/>
        <w:rPr>
          <w:rFonts w:ascii="Calibri" w:hAnsi="Calibri"/>
        </w:rPr>
      </w:pPr>
      <w:r w:rsidRPr="055FC041">
        <w:rPr>
          <w:rFonts w:ascii="Calibri" w:hAnsi="Calibri"/>
          <w:b/>
          <w:bCs/>
        </w:rPr>
        <w:t xml:space="preserve">Część </w:t>
      </w:r>
      <w:r w:rsidR="00CD672D" w:rsidRPr="055FC041">
        <w:rPr>
          <w:rFonts w:ascii="Calibri" w:hAnsi="Calibri"/>
          <w:b/>
          <w:bCs/>
        </w:rPr>
        <w:t>4</w:t>
      </w:r>
      <w:r w:rsidRPr="055FC041">
        <w:rPr>
          <w:rFonts w:ascii="Calibri" w:hAnsi="Calibri"/>
        </w:rPr>
        <w:t xml:space="preserve"> – Zapewnienie wyżywienia dla uczestników wizyty studyjnej w formie </w:t>
      </w:r>
      <w:r w:rsidR="009A31A6" w:rsidRPr="055FC041">
        <w:rPr>
          <w:rFonts w:ascii="Calibri" w:hAnsi="Calibri"/>
        </w:rPr>
        <w:t xml:space="preserve">obiadu </w:t>
      </w:r>
      <w:r w:rsidR="003F4142" w:rsidRPr="055FC041">
        <w:rPr>
          <w:rFonts w:ascii="Calibri" w:hAnsi="Calibri"/>
        </w:rPr>
        <w:t>w miejscowości Hel</w:t>
      </w:r>
      <w:r w:rsidR="009C3E1B">
        <w:rPr>
          <w:rFonts w:ascii="Calibri" w:hAnsi="Calibri"/>
        </w:rPr>
        <w:t xml:space="preserve"> </w:t>
      </w:r>
      <w:r w:rsidR="009C3E1B">
        <w:rPr>
          <w:rFonts w:ascii="Calibri" w:hAnsi="Calibri"/>
        </w:rPr>
        <w:t>– oferta Stara Wędzarnia Paweł i Małgorzata Wojna s.c. Oferta spełnia wszystkie wymagania Zamawiającego oraz uzyskała najwyższą liczbę punktów zgodnie z kryteriami oceny ofert. Poniżej przedstawiamy szczegółową punktację złożonych ofert: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4961"/>
        <w:gridCol w:w="3678"/>
      </w:tblGrid>
      <w:tr w:rsidR="00161FDD" w14:paraId="6DF386DB" w14:textId="77777777" w:rsidTr="00B57986">
        <w:tc>
          <w:tcPr>
            <w:tcW w:w="421" w:type="dxa"/>
          </w:tcPr>
          <w:p w14:paraId="6BDF0492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</w:p>
        </w:tc>
        <w:tc>
          <w:tcPr>
            <w:tcW w:w="4961" w:type="dxa"/>
          </w:tcPr>
          <w:p w14:paraId="65BF4B59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Wykonawca</w:t>
            </w:r>
          </w:p>
        </w:tc>
        <w:tc>
          <w:tcPr>
            <w:tcW w:w="3678" w:type="dxa"/>
          </w:tcPr>
          <w:p w14:paraId="76BA8E57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Cena brutto</w:t>
            </w:r>
          </w:p>
        </w:tc>
      </w:tr>
      <w:tr w:rsidR="00161FDD" w:rsidRPr="00EE3794" w14:paraId="236D1CEF" w14:textId="77777777" w:rsidTr="00B57986">
        <w:tc>
          <w:tcPr>
            <w:tcW w:w="421" w:type="dxa"/>
          </w:tcPr>
          <w:p w14:paraId="32896516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4961" w:type="dxa"/>
          </w:tcPr>
          <w:p w14:paraId="5BF7DBA0" w14:textId="77777777" w:rsidR="00161FDD" w:rsidRPr="00161FDD" w:rsidRDefault="00161FDD" w:rsidP="00B57986">
            <w:pPr>
              <w:spacing w:line="264" w:lineRule="auto"/>
              <w:jc w:val="both"/>
              <w:rPr>
                <w:rFonts w:ascii="Calibri" w:hAnsi="Calibri"/>
                <w:lang w:val="en-GB"/>
              </w:rPr>
            </w:pPr>
            <w:proofErr w:type="spellStart"/>
            <w:r w:rsidRPr="00161FDD">
              <w:rPr>
                <w:rFonts w:ascii="Calibri" w:hAnsi="Calibri"/>
                <w:lang w:val="en-GB"/>
              </w:rPr>
              <w:t>Sun&amp;More</w:t>
            </w:r>
            <w:proofErr w:type="spellEnd"/>
            <w:r w:rsidRPr="00161FDD">
              <w:rPr>
                <w:rFonts w:ascii="Calibri" w:hAnsi="Calibri"/>
                <w:lang w:val="en-GB"/>
              </w:rPr>
              <w:t xml:space="preserve"> sp. z </w:t>
            </w:r>
            <w:proofErr w:type="spellStart"/>
            <w:r w:rsidRPr="00161FDD">
              <w:rPr>
                <w:rFonts w:ascii="Calibri" w:hAnsi="Calibri"/>
                <w:lang w:val="en-GB"/>
              </w:rPr>
              <w:t>o.o.</w:t>
            </w:r>
            <w:proofErr w:type="spellEnd"/>
          </w:p>
          <w:p w14:paraId="4EB172C6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 w:rsidRPr="00EE3794">
              <w:rPr>
                <w:rFonts w:ascii="Calibri" w:hAnsi="Calibri"/>
              </w:rPr>
              <w:t>Iwona Gr</w:t>
            </w:r>
            <w:r>
              <w:rPr>
                <w:rFonts w:ascii="Calibri" w:hAnsi="Calibri"/>
              </w:rPr>
              <w:t>odzicka</w:t>
            </w:r>
          </w:p>
          <w:p w14:paraId="088CF41E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Ul. Madalińskiego 8 lok. 215</w:t>
            </w:r>
          </w:p>
          <w:p w14:paraId="227DE2BD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70-101 Szczecin</w:t>
            </w:r>
          </w:p>
          <w:p w14:paraId="52703D35" w14:textId="77777777" w:rsidR="00161FDD" w:rsidRPr="00EE3794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8513151613</w:t>
            </w:r>
          </w:p>
        </w:tc>
        <w:tc>
          <w:tcPr>
            <w:tcW w:w="3678" w:type="dxa"/>
          </w:tcPr>
          <w:p w14:paraId="36E8FE36" w14:textId="40BE50D2" w:rsidR="00161FDD" w:rsidRPr="00EE3794" w:rsidRDefault="009060BA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54 pkt</w:t>
            </w:r>
          </w:p>
        </w:tc>
      </w:tr>
      <w:tr w:rsidR="005A3806" w:rsidRPr="00EE3794" w14:paraId="7484D7BD" w14:textId="77777777" w:rsidTr="00B57986">
        <w:tc>
          <w:tcPr>
            <w:tcW w:w="421" w:type="dxa"/>
          </w:tcPr>
          <w:p w14:paraId="2BFBC2F5" w14:textId="4D0633A1" w:rsidR="005A3806" w:rsidRPr="00EE3794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4961" w:type="dxa"/>
          </w:tcPr>
          <w:p w14:paraId="01F78620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Magdalena </w:t>
            </w:r>
            <w:proofErr w:type="spellStart"/>
            <w:r>
              <w:rPr>
                <w:rFonts w:ascii="Calibri" w:hAnsi="Calibri"/>
              </w:rPr>
              <w:t>Siśkiewicz</w:t>
            </w:r>
            <w:proofErr w:type="spellEnd"/>
            <w:r>
              <w:rPr>
                <w:rFonts w:ascii="Calibri" w:hAnsi="Calibri"/>
              </w:rPr>
              <w:t xml:space="preserve"> New Challenge</w:t>
            </w:r>
          </w:p>
          <w:p w14:paraId="0FE13CEA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 xml:space="preserve">Ul. </w:t>
            </w:r>
            <w:proofErr w:type="spellStart"/>
            <w:r>
              <w:rPr>
                <w:rFonts w:ascii="Calibri" w:hAnsi="Calibri"/>
              </w:rPr>
              <w:t>Rydlówka</w:t>
            </w:r>
            <w:proofErr w:type="spellEnd"/>
            <w:r>
              <w:rPr>
                <w:rFonts w:ascii="Calibri" w:hAnsi="Calibri"/>
              </w:rPr>
              <w:t xml:space="preserve"> 5/107</w:t>
            </w:r>
          </w:p>
          <w:p w14:paraId="4EEA94D5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 – 363 Kraków</w:t>
            </w:r>
          </w:p>
          <w:p w14:paraId="74730B71" w14:textId="185C8639" w:rsidR="005A3806" w:rsidRPr="00EE3794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6562246838</w:t>
            </w:r>
          </w:p>
        </w:tc>
        <w:tc>
          <w:tcPr>
            <w:tcW w:w="3678" w:type="dxa"/>
          </w:tcPr>
          <w:p w14:paraId="7C8AD11A" w14:textId="5AB7E7C2" w:rsidR="005A3806" w:rsidRPr="00EE3794" w:rsidRDefault="009060BA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36 pkt</w:t>
            </w:r>
          </w:p>
        </w:tc>
      </w:tr>
      <w:tr w:rsidR="00775717" w:rsidRPr="00EE3794" w14:paraId="275EFF76" w14:textId="77777777" w:rsidTr="00B57986">
        <w:tc>
          <w:tcPr>
            <w:tcW w:w="421" w:type="dxa"/>
          </w:tcPr>
          <w:p w14:paraId="1BAB3B1E" w14:textId="64BBDB18" w:rsidR="00775717" w:rsidRDefault="00775717" w:rsidP="00775717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4961" w:type="dxa"/>
          </w:tcPr>
          <w:p w14:paraId="15D109F4" w14:textId="77777777" w:rsidR="00775717" w:rsidRDefault="00775717" w:rsidP="00775717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Stara Wędzarnia Paweł i Małgorzata Wojna s.c.</w:t>
            </w:r>
          </w:p>
          <w:p w14:paraId="0F778E24" w14:textId="77777777" w:rsidR="00775717" w:rsidRDefault="00775717" w:rsidP="00775717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Ul. Morska 6</w:t>
            </w:r>
          </w:p>
          <w:p w14:paraId="7894ACE7" w14:textId="77777777" w:rsidR="00775717" w:rsidRDefault="00775717" w:rsidP="00775717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84-150 Hel</w:t>
            </w:r>
          </w:p>
          <w:p w14:paraId="1307AEF0" w14:textId="7ABA121A" w:rsidR="00775717" w:rsidRDefault="00775717" w:rsidP="00775717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NIP:5871699738</w:t>
            </w:r>
          </w:p>
        </w:tc>
        <w:tc>
          <w:tcPr>
            <w:tcW w:w="3678" w:type="dxa"/>
          </w:tcPr>
          <w:p w14:paraId="3D12DC13" w14:textId="0217B9D9" w:rsidR="009060BA" w:rsidRDefault="009060BA" w:rsidP="00775717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 pkt</w:t>
            </w:r>
          </w:p>
          <w:p w14:paraId="28CEFA24" w14:textId="602F52C4" w:rsidR="00775717" w:rsidRDefault="00775717" w:rsidP="00775717">
            <w:pPr>
              <w:spacing w:line="264" w:lineRule="auto"/>
              <w:jc w:val="both"/>
              <w:rPr>
                <w:rFonts w:ascii="Calibri" w:hAnsi="Calibri"/>
              </w:rPr>
            </w:pPr>
          </w:p>
        </w:tc>
      </w:tr>
    </w:tbl>
    <w:p w14:paraId="6A057BAE" w14:textId="77777777" w:rsidR="008B5DE4" w:rsidRPr="005656B0" w:rsidRDefault="008B5DE4" w:rsidP="008C58B2">
      <w:pPr>
        <w:jc w:val="both"/>
        <w:rPr>
          <w:b/>
          <w:bCs/>
          <w:u w:val="single"/>
        </w:rPr>
      </w:pPr>
    </w:p>
    <w:sectPr w:rsidR="008B5DE4" w:rsidRPr="005656B0" w:rsidSect="00B20965">
      <w:headerReference w:type="default" r:id="rId10"/>
      <w:footerReference w:type="default" r:id="rId11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D4A6A" w14:textId="77777777" w:rsidR="00CD4139" w:rsidRDefault="00CD4139" w:rsidP="00C4133A">
      <w:pPr>
        <w:spacing w:after="0" w:line="240" w:lineRule="auto"/>
      </w:pPr>
      <w:r>
        <w:separator/>
      </w:r>
    </w:p>
  </w:endnote>
  <w:endnote w:type="continuationSeparator" w:id="0">
    <w:p w14:paraId="09F43C0C" w14:textId="77777777" w:rsidR="00CD4139" w:rsidRDefault="00CD4139" w:rsidP="00C4133A">
      <w:pPr>
        <w:spacing w:after="0" w:line="240" w:lineRule="auto"/>
      </w:pPr>
      <w:r>
        <w:continuationSeparator/>
      </w:r>
    </w:p>
  </w:endnote>
  <w:endnote w:type="continuationNotice" w:id="1">
    <w:p w14:paraId="7CAD5326" w14:textId="77777777" w:rsidR="00CD4139" w:rsidRDefault="00CD41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62335" w14:textId="77777777" w:rsidR="00CD4139" w:rsidRDefault="00CD4139" w:rsidP="00C4133A">
      <w:pPr>
        <w:spacing w:after="0" w:line="240" w:lineRule="auto"/>
      </w:pPr>
      <w:r>
        <w:separator/>
      </w:r>
    </w:p>
  </w:footnote>
  <w:footnote w:type="continuationSeparator" w:id="0">
    <w:p w14:paraId="50E7EBF3" w14:textId="77777777" w:rsidR="00CD4139" w:rsidRDefault="00CD4139" w:rsidP="00C4133A">
      <w:pPr>
        <w:spacing w:after="0" w:line="240" w:lineRule="auto"/>
      </w:pPr>
      <w:r>
        <w:continuationSeparator/>
      </w:r>
    </w:p>
  </w:footnote>
  <w:footnote w:type="continuationNotice" w:id="1">
    <w:p w14:paraId="5DD6BC64" w14:textId="77777777" w:rsidR="00CD4139" w:rsidRDefault="00CD41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F069EB" w:rsidRPr="00D27F85" w14:paraId="26B1C4F4" w14:textId="77777777" w:rsidTr="00225FF9">
      <w:trPr>
        <w:trHeight w:val="1128"/>
        <w:jc w:val="right"/>
      </w:trPr>
      <w:tc>
        <w:tcPr>
          <w:tcW w:w="1814" w:type="dxa"/>
        </w:tcPr>
        <w:p w14:paraId="62E87DE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b/>
              <w:sz w:val="16"/>
            </w:rPr>
            <w:t>WWF Polska</w:t>
          </w:r>
        </w:p>
        <w:p w14:paraId="0C341A1C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  <w:p w14:paraId="45DA674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ul. Usypiskowa 11</w:t>
          </w:r>
        </w:p>
        <w:p w14:paraId="66BA11F2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02-386 Warszawa</w:t>
          </w:r>
        </w:p>
        <w:p w14:paraId="0B4F5F5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Polska / Poland</w:t>
          </w:r>
        </w:p>
      </w:tc>
      <w:tc>
        <w:tcPr>
          <w:tcW w:w="170" w:type="dxa"/>
        </w:tcPr>
        <w:p w14:paraId="7F0A1C38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</w:tc>
      <w:tc>
        <w:tcPr>
          <w:tcW w:w="1814" w:type="dxa"/>
        </w:tcPr>
        <w:p w14:paraId="41E97B57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Tel: +48 22 660 44 33</w:t>
          </w:r>
        </w:p>
        <w:p w14:paraId="352DA122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Fax: +48 22 660 44 32</w:t>
          </w:r>
        </w:p>
        <w:p w14:paraId="328B57B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www.wwf.pl</w:t>
          </w:r>
        </w:p>
      </w:tc>
    </w:tr>
  </w:tbl>
  <w:p w14:paraId="0CDD8F93" w14:textId="77777777" w:rsidR="00F069EB" w:rsidRPr="00D87070" w:rsidRDefault="00F069EB" w:rsidP="00F069EB">
    <w:pPr>
      <w:spacing w:after="0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D6013A8" wp14:editId="39DEC3C3">
          <wp:simplePos x="0" y="0"/>
          <wp:positionH relativeFrom="margin">
            <wp:align>left</wp:align>
          </wp:positionH>
          <wp:positionV relativeFrom="paragraph">
            <wp:posOffset>-1049655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D9A018" w14:textId="77777777" w:rsidR="00F069EB" w:rsidRPr="00E51E8C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lang w:val="en-US"/>
      </w:rPr>
    </w:pPr>
  </w:p>
  <w:p w14:paraId="79DF7A34" w14:textId="3A202E53" w:rsidR="00F069EB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i/>
        <w:iCs/>
        <w:color w:val="000000"/>
        <w:sz w:val="18"/>
        <w:szCs w:val="18"/>
      </w:rPr>
    </w:pPr>
    <w:r w:rsidRPr="00E42E75">
      <w:rPr>
        <w:i/>
        <w:iCs/>
        <w:color w:val="000000"/>
        <w:sz w:val="18"/>
        <w:szCs w:val="18"/>
      </w:rPr>
      <w:t xml:space="preserve">Projekt współfinansowany przez Unię Europejską ze środków Funduszu Spójności w ramach Programu Operacyjnego Infrastruktura i Środowisko. Projekt: „Ochrona ssaków i ptaków morskich - kontynuacja” nr POIS.02.04.00-00-0042/18, </w:t>
    </w:r>
    <w:r>
      <w:rPr>
        <w:i/>
        <w:iCs/>
        <w:color w:val="000000"/>
        <w:sz w:val="18"/>
        <w:szCs w:val="18"/>
      </w:rPr>
      <w:br/>
    </w:r>
    <w:r w:rsidRPr="00E42E75">
      <w:rPr>
        <w:i/>
        <w:iCs/>
        <w:color w:val="000000"/>
        <w:sz w:val="18"/>
        <w:szCs w:val="18"/>
      </w:rPr>
      <w:t>w ramach działania 2.4 osi priorytetowej II Programu Operacyjnego Infrastruktura i Środowisko 2014-2020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945279"/>
    <w:multiLevelType w:val="hybridMultilevel"/>
    <w:tmpl w:val="5AAC1560"/>
    <w:lvl w:ilvl="0" w:tplc="AB1CE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641A4"/>
    <w:multiLevelType w:val="hybridMultilevel"/>
    <w:tmpl w:val="2CA2B7FC"/>
    <w:lvl w:ilvl="0" w:tplc="21B0B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6033C3"/>
    <w:multiLevelType w:val="hybridMultilevel"/>
    <w:tmpl w:val="ED22C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C630D"/>
    <w:multiLevelType w:val="hybridMultilevel"/>
    <w:tmpl w:val="58E85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375A6E"/>
    <w:multiLevelType w:val="hybridMultilevel"/>
    <w:tmpl w:val="5A587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A5067"/>
    <w:multiLevelType w:val="hybridMultilevel"/>
    <w:tmpl w:val="806C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F5F7F"/>
    <w:multiLevelType w:val="hybridMultilevel"/>
    <w:tmpl w:val="A32E9E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6FB1A0F"/>
    <w:multiLevelType w:val="hybridMultilevel"/>
    <w:tmpl w:val="09B6F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AE64DB"/>
    <w:multiLevelType w:val="hybridMultilevel"/>
    <w:tmpl w:val="C6C86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0162CB"/>
    <w:multiLevelType w:val="hybridMultilevel"/>
    <w:tmpl w:val="0088D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1800">
    <w:abstractNumId w:val="12"/>
  </w:num>
  <w:num w:numId="2" w16cid:durableId="1706295789">
    <w:abstractNumId w:val="11"/>
  </w:num>
  <w:num w:numId="3" w16cid:durableId="965430299">
    <w:abstractNumId w:val="0"/>
  </w:num>
  <w:num w:numId="4" w16cid:durableId="791362110">
    <w:abstractNumId w:val="8"/>
  </w:num>
  <w:num w:numId="5" w16cid:durableId="16078110">
    <w:abstractNumId w:val="6"/>
  </w:num>
  <w:num w:numId="6" w16cid:durableId="1998653699">
    <w:abstractNumId w:val="5"/>
  </w:num>
  <w:num w:numId="7" w16cid:durableId="514226352">
    <w:abstractNumId w:val="2"/>
  </w:num>
  <w:num w:numId="8" w16cid:durableId="569001502">
    <w:abstractNumId w:val="10"/>
  </w:num>
  <w:num w:numId="9" w16cid:durableId="691809787">
    <w:abstractNumId w:val="4"/>
  </w:num>
  <w:num w:numId="10" w16cid:durableId="2102144203">
    <w:abstractNumId w:val="1"/>
  </w:num>
  <w:num w:numId="11" w16cid:durableId="845554161">
    <w:abstractNumId w:val="3"/>
  </w:num>
  <w:num w:numId="12" w16cid:durableId="680006004">
    <w:abstractNumId w:val="7"/>
  </w:num>
  <w:num w:numId="13" w16cid:durableId="10823352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130A"/>
    <w:rsid w:val="000017FA"/>
    <w:rsid w:val="0000417A"/>
    <w:rsid w:val="00012473"/>
    <w:rsid w:val="00015AFF"/>
    <w:rsid w:val="00023AE8"/>
    <w:rsid w:val="0002489A"/>
    <w:rsid w:val="00024B61"/>
    <w:rsid w:val="000413B9"/>
    <w:rsid w:val="00045270"/>
    <w:rsid w:val="00046A27"/>
    <w:rsid w:val="00046C23"/>
    <w:rsid w:val="00052485"/>
    <w:rsid w:val="00056B41"/>
    <w:rsid w:val="00057485"/>
    <w:rsid w:val="000609CD"/>
    <w:rsid w:val="000616FD"/>
    <w:rsid w:val="00061DD8"/>
    <w:rsid w:val="000661B3"/>
    <w:rsid w:val="00073107"/>
    <w:rsid w:val="00083309"/>
    <w:rsid w:val="00084920"/>
    <w:rsid w:val="000A02F4"/>
    <w:rsid w:val="000B19B2"/>
    <w:rsid w:val="000B74B0"/>
    <w:rsid w:val="000C33EE"/>
    <w:rsid w:val="000C553B"/>
    <w:rsid w:val="000E1B22"/>
    <w:rsid w:val="000F403C"/>
    <w:rsid w:val="0010271A"/>
    <w:rsid w:val="001112B2"/>
    <w:rsid w:val="00111F3E"/>
    <w:rsid w:val="001153CE"/>
    <w:rsid w:val="00116D57"/>
    <w:rsid w:val="00124915"/>
    <w:rsid w:val="00124A64"/>
    <w:rsid w:val="00140B1B"/>
    <w:rsid w:val="00142EE3"/>
    <w:rsid w:val="00146042"/>
    <w:rsid w:val="001617C8"/>
    <w:rsid w:val="00161FDD"/>
    <w:rsid w:val="001707FD"/>
    <w:rsid w:val="001712AF"/>
    <w:rsid w:val="00176591"/>
    <w:rsid w:val="00182BE9"/>
    <w:rsid w:val="00182DCB"/>
    <w:rsid w:val="00187875"/>
    <w:rsid w:val="00187E09"/>
    <w:rsid w:val="00191BBE"/>
    <w:rsid w:val="001A27C0"/>
    <w:rsid w:val="001A32F7"/>
    <w:rsid w:val="001A6BE8"/>
    <w:rsid w:val="001C40CB"/>
    <w:rsid w:val="001C796E"/>
    <w:rsid w:val="001D41A4"/>
    <w:rsid w:val="001E1BD6"/>
    <w:rsid w:val="001F7F5F"/>
    <w:rsid w:val="00203243"/>
    <w:rsid w:val="002041D3"/>
    <w:rsid w:val="002061BA"/>
    <w:rsid w:val="00206C99"/>
    <w:rsid w:val="00207CC0"/>
    <w:rsid w:val="00212DF4"/>
    <w:rsid w:val="00213FEF"/>
    <w:rsid w:val="00216611"/>
    <w:rsid w:val="0021690A"/>
    <w:rsid w:val="00217557"/>
    <w:rsid w:val="00217FE1"/>
    <w:rsid w:val="00223C1C"/>
    <w:rsid w:val="00224D4F"/>
    <w:rsid w:val="00225FF9"/>
    <w:rsid w:val="002303B6"/>
    <w:rsid w:val="00254E73"/>
    <w:rsid w:val="002559A1"/>
    <w:rsid w:val="00260FA8"/>
    <w:rsid w:val="0026211E"/>
    <w:rsid w:val="002863CA"/>
    <w:rsid w:val="00293500"/>
    <w:rsid w:val="00293B72"/>
    <w:rsid w:val="002944E8"/>
    <w:rsid w:val="00295B7F"/>
    <w:rsid w:val="002A1EA1"/>
    <w:rsid w:val="002B3A25"/>
    <w:rsid w:val="002B5E87"/>
    <w:rsid w:val="002D6A70"/>
    <w:rsid w:val="002E0BA0"/>
    <w:rsid w:val="002F5344"/>
    <w:rsid w:val="003019EF"/>
    <w:rsid w:val="003137B9"/>
    <w:rsid w:val="0032155F"/>
    <w:rsid w:val="00327907"/>
    <w:rsid w:val="003353A4"/>
    <w:rsid w:val="003401A3"/>
    <w:rsid w:val="00355F63"/>
    <w:rsid w:val="00357C56"/>
    <w:rsid w:val="00372391"/>
    <w:rsid w:val="00377164"/>
    <w:rsid w:val="00377D1C"/>
    <w:rsid w:val="00394750"/>
    <w:rsid w:val="003A0B6C"/>
    <w:rsid w:val="003A259F"/>
    <w:rsid w:val="003A2E1C"/>
    <w:rsid w:val="003A53AB"/>
    <w:rsid w:val="003B12E4"/>
    <w:rsid w:val="003B395F"/>
    <w:rsid w:val="003B5D6E"/>
    <w:rsid w:val="003C22FC"/>
    <w:rsid w:val="003C4535"/>
    <w:rsid w:val="003C497B"/>
    <w:rsid w:val="003C6FE1"/>
    <w:rsid w:val="003D6959"/>
    <w:rsid w:val="003E2A32"/>
    <w:rsid w:val="003F29ED"/>
    <w:rsid w:val="003F4142"/>
    <w:rsid w:val="003F605F"/>
    <w:rsid w:val="0041520A"/>
    <w:rsid w:val="004214F3"/>
    <w:rsid w:val="00426B95"/>
    <w:rsid w:val="00436F2C"/>
    <w:rsid w:val="00436F75"/>
    <w:rsid w:val="00441D0E"/>
    <w:rsid w:val="00451F07"/>
    <w:rsid w:val="00460CE9"/>
    <w:rsid w:val="00482DC8"/>
    <w:rsid w:val="0048521B"/>
    <w:rsid w:val="004857DD"/>
    <w:rsid w:val="0049215F"/>
    <w:rsid w:val="004957E5"/>
    <w:rsid w:val="00495F70"/>
    <w:rsid w:val="00497595"/>
    <w:rsid w:val="004B3A14"/>
    <w:rsid w:val="004B4628"/>
    <w:rsid w:val="004B5149"/>
    <w:rsid w:val="004B5E38"/>
    <w:rsid w:val="004C0B5E"/>
    <w:rsid w:val="004C36D5"/>
    <w:rsid w:val="004D3ED9"/>
    <w:rsid w:val="004E15F7"/>
    <w:rsid w:val="004E4A88"/>
    <w:rsid w:val="005020AF"/>
    <w:rsid w:val="00504BD0"/>
    <w:rsid w:val="00510A0F"/>
    <w:rsid w:val="00511560"/>
    <w:rsid w:val="00522CE1"/>
    <w:rsid w:val="00524F3D"/>
    <w:rsid w:val="00526A3F"/>
    <w:rsid w:val="005320F9"/>
    <w:rsid w:val="00542C43"/>
    <w:rsid w:val="0055332C"/>
    <w:rsid w:val="0055604A"/>
    <w:rsid w:val="0055679E"/>
    <w:rsid w:val="005641B7"/>
    <w:rsid w:val="005656B0"/>
    <w:rsid w:val="0057284E"/>
    <w:rsid w:val="005839C0"/>
    <w:rsid w:val="005872BF"/>
    <w:rsid w:val="00590B9D"/>
    <w:rsid w:val="00592360"/>
    <w:rsid w:val="005946C1"/>
    <w:rsid w:val="005973BF"/>
    <w:rsid w:val="005A036C"/>
    <w:rsid w:val="005A0D8B"/>
    <w:rsid w:val="005A369B"/>
    <w:rsid w:val="005A3806"/>
    <w:rsid w:val="005B0799"/>
    <w:rsid w:val="005B0E98"/>
    <w:rsid w:val="005B2D04"/>
    <w:rsid w:val="005C1ADD"/>
    <w:rsid w:val="005D4424"/>
    <w:rsid w:val="005D501B"/>
    <w:rsid w:val="005D6485"/>
    <w:rsid w:val="005E4047"/>
    <w:rsid w:val="005E686B"/>
    <w:rsid w:val="005E7A65"/>
    <w:rsid w:val="005F127D"/>
    <w:rsid w:val="005F7C2F"/>
    <w:rsid w:val="006017B4"/>
    <w:rsid w:val="006026C1"/>
    <w:rsid w:val="0060323E"/>
    <w:rsid w:val="0062266B"/>
    <w:rsid w:val="006234E4"/>
    <w:rsid w:val="00630F6E"/>
    <w:rsid w:val="00637C4E"/>
    <w:rsid w:val="00642174"/>
    <w:rsid w:val="00651303"/>
    <w:rsid w:val="00655C79"/>
    <w:rsid w:val="006575EE"/>
    <w:rsid w:val="006638F8"/>
    <w:rsid w:val="0066499F"/>
    <w:rsid w:val="00667CF4"/>
    <w:rsid w:val="00670A6E"/>
    <w:rsid w:val="00671E82"/>
    <w:rsid w:val="00674250"/>
    <w:rsid w:val="00675CDB"/>
    <w:rsid w:val="006769FA"/>
    <w:rsid w:val="006839C2"/>
    <w:rsid w:val="00683B77"/>
    <w:rsid w:val="00687BF4"/>
    <w:rsid w:val="006914EC"/>
    <w:rsid w:val="006A44B1"/>
    <w:rsid w:val="006A55F6"/>
    <w:rsid w:val="006A7C0E"/>
    <w:rsid w:val="006B03FE"/>
    <w:rsid w:val="006B2AF6"/>
    <w:rsid w:val="006B4384"/>
    <w:rsid w:val="006B6454"/>
    <w:rsid w:val="006D5936"/>
    <w:rsid w:val="006D5E74"/>
    <w:rsid w:val="006E1C4D"/>
    <w:rsid w:val="006E23B5"/>
    <w:rsid w:val="006E46EE"/>
    <w:rsid w:val="006E58B8"/>
    <w:rsid w:val="006F0B4A"/>
    <w:rsid w:val="006F0C1B"/>
    <w:rsid w:val="006F0E91"/>
    <w:rsid w:val="006F2AD4"/>
    <w:rsid w:val="006F3CA5"/>
    <w:rsid w:val="007002F1"/>
    <w:rsid w:val="00704C07"/>
    <w:rsid w:val="00712CDA"/>
    <w:rsid w:val="0071614A"/>
    <w:rsid w:val="00730315"/>
    <w:rsid w:val="00745576"/>
    <w:rsid w:val="00747E62"/>
    <w:rsid w:val="00750121"/>
    <w:rsid w:val="0075601E"/>
    <w:rsid w:val="0075673A"/>
    <w:rsid w:val="00763533"/>
    <w:rsid w:val="007710F2"/>
    <w:rsid w:val="00775717"/>
    <w:rsid w:val="0077767F"/>
    <w:rsid w:val="00784974"/>
    <w:rsid w:val="007A7EDB"/>
    <w:rsid w:val="007B3F09"/>
    <w:rsid w:val="007C68C0"/>
    <w:rsid w:val="007D0503"/>
    <w:rsid w:val="007D59EB"/>
    <w:rsid w:val="007E1511"/>
    <w:rsid w:val="007F4D5C"/>
    <w:rsid w:val="007F6C2B"/>
    <w:rsid w:val="00804186"/>
    <w:rsid w:val="00833DAA"/>
    <w:rsid w:val="00837BF9"/>
    <w:rsid w:val="0084298B"/>
    <w:rsid w:val="00842B4E"/>
    <w:rsid w:val="008439BD"/>
    <w:rsid w:val="00851987"/>
    <w:rsid w:val="0085721D"/>
    <w:rsid w:val="008661E6"/>
    <w:rsid w:val="00870E98"/>
    <w:rsid w:val="00872ADE"/>
    <w:rsid w:val="00873977"/>
    <w:rsid w:val="00882A49"/>
    <w:rsid w:val="00883301"/>
    <w:rsid w:val="00895512"/>
    <w:rsid w:val="00896A80"/>
    <w:rsid w:val="008A55B0"/>
    <w:rsid w:val="008B3CE4"/>
    <w:rsid w:val="008B5DE4"/>
    <w:rsid w:val="008C29AA"/>
    <w:rsid w:val="008C4CF9"/>
    <w:rsid w:val="008C58B2"/>
    <w:rsid w:val="008C7BF1"/>
    <w:rsid w:val="008D1AB5"/>
    <w:rsid w:val="008D396F"/>
    <w:rsid w:val="008E1348"/>
    <w:rsid w:val="008E75D1"/>
    <w:rsid w:val="008F3A0A"/>
    <w:rsid w:val="008F4342"/>
    <w:rsid w:val="00905FC9"/>
    <w:rsid w:val="009060BA"/>
    <w:rsid w:val="00911321"/>
    <w:rsid w:val="00911B3B"/>
    <w:rsid w:val="0092111A"/>
    <w:rsid w:val="0093079C"/>
    <w:rsid w:val="00937B23"/>
    <w:rsid w:val="009500E6"/>
    <w:rsid w:val="009524FC"/>
    <w:rsid w:val="0096278F"/>
    <w:rsid w:val="009652F9"/>
    <w:rsid w:val="00970E09"/>
    <w:rsid w:val="00973249"/>
    <w:rsid w:val="00974670"/>
    <w:rsid w:val="00977EAD"/>
    <w:rsid w:val="0099146D"/>
    <w:rsid w:val="00997640"/>
    <w:rsid w:val="009A08A7"/>
    <w:rsid w:val="009A31A6"/>
    <w:rsid w:val="009A672C"/>
    <w:rsid w:val="009B77C0"/>
    <w:rsid w:val="009C3E1B"/>
    <w:rsid w:val="009C5469"/>
    <w:rsid w:val="009D13DA"/>
    <w:rsid w:val="009E3DF3"/>
    <w:rsid w:val="009E5540"/>
    <w:rsid w:val="009F3FE1"/>
    <w:rsid w:val="00A003C1"/>
    <w:rsid w:val="00A05905"/>
    <w:rsid w:val="00A06F18"/>
    <w:rsid w:val="00A14562"/>
    <w:rsid w:val="00A21BCD"/>
    <w:rsid w:val="00A255C7"/>
    <w:rsid w:val="00A32EF9"/>
    <w:rsid w:val="00A42394"/>
    <w:rsid w:val="00A56C53"/>
    <w:rsid w:val="00A604EB"/>
    <w:rsid w:val="00A62217"/>
    <w:rsid w:val="00A67411"/>
    <w:rsid w:val="00A7128D"/>
    <w:rsid w:val="00A75C68"/>
    <w:rsid w:val="00A803E7"/>
    <w:rsid w:val="00A81992"/>
    <w:rsid w:val="00A8540D"/>
    <w:rsid w:val="00A875F7"/>
    <w:rsid w:val="00A96348"/>
    <w:rsid w:val="00AA54EC"/>
    <w:rsid w:val="00AA6F51"/>
    <w:rsid w:val="00AB2A9C"/>
    <w:rsid w:val="00AB3B83"/>
    <w:rsid w:val="00AB5877"/>
    <w:rsid w:val="00AC4791"/>
    <w:rsid w:val="00AD22D8"/>
    <w:rsid w:val="00AD534A"/>
    <w:rsid w:val="00AD7554"/>
    <w:rsid w:val="00AE2A09"/>
    <w:rsid w:val="00AE5311"/>
    <w:rsid w:val="00AE55D7"/>
    <w:rsid w:val="00AE6FF6"/>
    <w:rsid w:val="00AF461A"/>
    <w:rsid w:val="00B00FD7"/>
    <w:rsid w:val="00B103D3"/>
    <w:rsid w:val="00B20965"/>
    <w:rsid w:val="00B306E7"/>
    <w:rsid w:val="00B31FD0"/>
    <w:rsid w:val="00B331E1"/>
    <w:rsid w:val="00B338F4"/>
    <w:rsid w:val="00B37499"/>
    <w:rsid w:val="00B72746"/>
    <w:rsid w:val="00B826AC"/>
    <w:rsid w:val="00B82D14"/>
    <w:rsid w:val="00B9159A"/>
    <w:rsid w:val="00B969F9"/>
    <w:rsid w:val="00B96CA0"/>
    <w:rsid w:val="00BA20E7"/>
    <w:rsid w:val="00BC0BD1"/>
    <w:rsid w:val="00BC5D32"/>
    <w:rsid w:val="00BD21D5"/>
    <w:rsid w:val="00BE643F"/>
    <w:rsid w:val="00BF46E2"/>
    <w:rsid w:val="00BF51EA"/>
    <w:rsid w:val="00C07AAD"/>
    <w:rsid w:val="00C1649D"/>
    <w:rsid w:val="00C26F95"/>
    <w:rsid w:val="00C3016D"/>
    <w:rsid w:val="00C3282A"/>
    <w:rsid w:val="00C3501A"/>
    <w:rsid w:val="00C4133A"/>
    <w:rsid w:val="00C424C7"/>
    <w:rsid w:val="00C42E91"/>
    <w:rsid w:val="00C52B5A"/>
    <w:rsid w:val="00C53D4A"/>
    <w:rsid w:val="00C70CFE"/>
    <w:rsid w:val="00C7127B"/>
    <w:rsid w:val="00C71AD7"/>
    <w:rsid w:val="00C73C3B"/>
    <w:rsid w:val="00C75F9A"/>
    <w:rsid w:val="00C75FA8"/>
    <w:rsid w:val="00C76697"/>
    <w:rsid w:val="00C773B0"/>
    <w:rsid w:val="00C8627C"/>
    <w:rsid w:val="00C866F4"/>
    <w:rsid w:val="00C91DE5"/>
    <w:rsid w:val="00C939E3"/>
    <w:rsid w:val="00CA1A73"/>
    <w:rsid w:val="00CA47C4"/>
    <w:rsid w:val="00CB2EC5"/>
    <w:rsid w:val="00CD4139"/>
    <w:rsid w:val="00CD5B3E"/>
    <w:rsid w:val="00CD672D"/>
    <w:rsid w:val="00CE1307"/>
    <w:rsid w:val="00CE3FC3"/>
    <w:rsid w:val="00CF070A"/>
    <w:rsid w:val="00CF0717"/>
    <w:rsid w:val="00CF239E"/>
    <w:rsid w:val="00CF7FDF"/>
    <w:rsid w:val="00D01226"/>
    <w:rsid w:val="00D044F9"/>
    <w:rsid w:val="00D13FBF"/>
    <w:rsid w:val="00D17A6F"/>
    <w:rsid w:val="00D17BB7"/>
    <w:rsid w:val="00D27F85"/>
    <w:rsid w:val="00D45F81"/>
    <w:rsid w:val="00D56017"/>
    <w:rsid w:val="00D613EB"/>
    <w:rsid w:val="00D664DE"/>
    <w:rsid w:val="00D7095A"/>
    <w:rsid w:val="00D70B99"/>
    <w:rsid w:val="00D74EF7"/>
    <w:rsid w:val="00D85ECF"/>
    <w:rsid w:val="00D86A0F"/>
    <w:rsid w:val="00D87F52"/>
    <w:rsid w:val="00D92E50"/>
    <w:rsid w:val="00DA0240"/>
    <w:rsid w:val="00DA182A"/>
    <w:rsid w:val="00DA72DE"/>
    <w:rsid w:val="00DA7808"/>
    <w:rsid w:val="00DC2586"/>
    <w:rsid w:val="00DC3838"/>
    <w:rsid w:val="00DC3D77"/>
    <w:rsid w:val="00DD18F4"/>
    <w:rsid w:val="00DD5C76"/>
    <w:rsid w:val="00DD5EED"/>
    <w:rsid w:val="00DF65C0"/>
    <w:rsid w:val="00E02ABF"/>
    <w:rsid w:val="00E053B3"/>
    <w:rsid w:val="00E17112"/>
    <w:rsid w:val="00E20929"/>
    <w:rsid w:val="00E24806"/>
    <w:rsid w:val="00E2589D"/>
    <w:rsid w:val="00E35497"/>
    <w:rsid w:val="00E50090"/>
    <w:rsid w:val="00E6014A"/>
    <w:rsid w:val="00E61C66"/>
    <w:rsid w:val="00E62300"/>
    <w:rsid w:val="00E65236"/>
    <w:rsid w:val="00E95088"/>
    <w:rsid w:val="00EB0DE5"/>
    <w:rsid w:val="00EB2FD1"/>
    <w:rsid w:val="00EB40F5"/>
    <w:rsid w:val="00EB481F"/>
    <w:rsid w:val="00EC292F"/>
    <w:rsid w:val="00EC6873"/>
    <w:rsid w:val="00EC732F"/>
    <w:rsid w:val="00ED3066"/>
    <w:rsid w:val="00EE3794"/>
    <w:rsid w:val="00EE3F72"/>
    <w:rsid w:val="00EE6B6C"/>
    <w:rsid w:val="00EF5B2D"/>
    <w:rsid w:val="00EF6040"/>
    <w:rsid w:val="00EF672F"/>
    <w:rsid w:val="00F069EB"/>
    <w:rsid w:val="00F133EB"/>
    <w:rsid w:val="00F22267"/>
    <w:rsid w:val="00F22DA9"/>
    <w:rsid w:val="00F274D6"/>
    <w:rsid w:val="00F35149"/>
    <w:rsid w:val="00F37C5A"/>
    <w:rsid w:val="00F40C63"/>
    <w:rsid w:val="00F4261A"/>
    <w:rsid w:val="00F42DD3"/>
    <w:rsid w:val="00F4418C"/>
    <w:rsid w:val="00F4620B"/>
    <w:rsid w:val="00F47AAD"/>
    <w:rsid w:val="00F512F1"/>
    <w:rsid w:val="00F54DA8"/>
    <w:rsid w:val="00F55646"/>
    <w:rsid w:val="00F56CA3"/>
    <w:rsid w:val="00F614AF"/>
    <w:rsid w:val="00F65471"/>
    <w:rsid w:val="00F72619"/>
    <w:rsid w:val="00FA2B58"/>
    <w:rsid w:val="00FB1BD2"/>
    <w:rsid w:val="00FC3280"/>
    <w:rsid w:val="00FC3D56"/>
    <w:rsid w:val="00FC424F"/>
    <w:rsid w:val="00FC7CCF"/>
    <w:rsid w:val="00FE3EFE"/>
    <w:rsid w:val="00FF3B13"/>
    <w:rsid w:val="00FF40DF"/>
    <w:rsid w:val="01A4A7DA"/>
    <w:rsid w:val="03B95D18"/>
    <w:rsid w:val="055FC041"/>
    <w:rsid w:val="06773DD9"/>
    <w:rsid w:val="08DA8C1E"/>
    <w:rsid w:val="0CE0056E"/>
    <w:rsid w:val="0E03F915"/>
    <w:rsid w:val="0EE3B1AB"/>
    <w:rsid w:val="0F6F65F1"/>
    <w:rsid w:val="100E2513"/>
    <w:rsid w:val="127DDD87"/>
    <w:rsid w:val="13A05851"/>
    <w:rsid w:val="1457DB29"/>
    <w:rsid w:val="146A8F79"/>
    <w:rsid w:val="1777827E"/>
    <w:rsid w:val="17EAA5DF"/>
    <w:rsid w:val="1C5474BE"/>
    <w:rsid w:val="1D2BF31A"/>
    <w:rsid w:val="1DEA226D"/>
    <w:rsid w:val="1E4AD79B"/>
    <w:rsid w:val="24B1F4FD"/>
    <w:rsid w:val="254B8EE1"/>
    <w:rsid w:val="259D37B8"/>
    <w:rsid w:val="2760441F"/>
    <w:rsid w:val="27669D13"/>
    <w:rsid w:val="287226A2"/>
    <w:rsid w:val="29BE5362"/>
    <w:rsid w:val="2A880AD0"/>
    <w:rsid w:val="2AD38D84"/>
    <w:rsid w:val="2C6EED0E"/>
    <w:rsid w:val="2CE8DA3A"/>
    <w:rsid w:val="2DC7FDBF"/>
    <w:rsid w:val="2DC89537"/>
    <w:rsid w:val="2EE2326F"/>
    <w:rsid w:val="2FDC1B85"/>
    <w:rsid w:val="312CCED4"/>
    <w:rsid w:val="31EBD990"/>
    <w:rsid w:val="32648B9C"/>
    <w:rsid w:val="32AD4D8C"/>
    <w:rsid w:val="357F08ED"/>
    <w:rsid w:val="361D6368"/>
    <w:rsid w:val="36C56B11"/>
    <w:rsid w:val="374E2FC4"/>
    <w:rsid w:val="38051B24"/>
    <w:rsid w:val="3C84EA37"/>
    <w:rsid w:val="3DA77114"/>
    <w:rsid w:val="3DD99D91"/>
    <w:rsid w:val="3E07D330"/>
    <w:rsid w:val="413A3BCA"/>
    <w:rsid w:val="4142F29E"/>
    <w:rsid w:val="41ACC7B3"/>
    <w:rsid w:val="41CC4904"/>
    <w:rsid w:val="4271611A"/>
    <w:rsid w:val="46C29F14"/>
    <w:rsid w:val="4735C275"/>
    <w:rsid w:val="477A21EC"/>
    <w:rsid w:val="497D7571"/>
    <w:rsid w:val="4ABC5576"/>
    <w:rsid w:val="4B49C435"/>
    <w:rsid w:val="4CD84643"/>
    <w:rsid w:val="4CFCF68B"/>
    <w:rsid w:val="4D9DBE7D"/>
    <w:rsid w:val="4E2EF1D7"/>
    <w:rsid w:val="4FF8EEAA"/>
    <w:rsid w:val="51945A64"/>
    <w:rsid w:val="52ECC204"/>
    <w:rsid w:val="5307BFCF"/>
    <w:rsid w:val="530B2F5A"/>
    <w:rsid w:val="57D3A90E"/>
    <w:rsid w:val="5831E2A5"/>
    <w:rsid w:val="584D8A0A"/>
    <w:rsid w:val="58C144E3"/>
    <w:rsid w:val="59EFE630"/>
    <w:rsid w:val="5CE4893C"/>
    <w:rsid w:val="5D508960"/>
    <w:rsid w:val="5E3C919E"/>
    <w:rsid w:val="5F73B6EE"/>
    <w:rsid w:val="5F9B921D"/>
    <w:rsid w:val="5FDEBAF3"/>
    <w:rsid w:val="602E1DBF"/>
    <w:rsid w:val="6361D0FE"/>
    <w:rsid w:val="63D3A009"/>
    <w:rsid w:val="63FCA277"/>
    <w:rsid w:val="676AEA63"/>
    <w:rsid w:val="6882C4B9"/>
    <w:rsid w:val="699EA8D1"/>
    <w:rsid w:val="6A915999"/>
    <w:rsid w:val="6D65B10B"/>
    <w:rsid w:val="6FA730FA"/>
    <w:rsid w:val="7090D36C"/>
    <w:rsid w:val="713CDB38"/>
    <w:rsid w:val="7140ABB4"/>
    <w:rsid w:val="71D76736"/>
    <w:rsid w:val="72B5E1E5"/>
    <w:rsid w:val="73867A83"/>
    <w:rsid w:val="74995A20"/>
    <w:rsid w:val="758EC37F"/>
    <w:rsid w:val="75E9EE03"/>
    <w:rsid w:val="77F5A637"/>
    <w:rsid w:val="7861A65B"/>
    <w:rsid w:val="78999B79"/>
    <w:rsid w:val="7E058C16"/>
    <w:rsid w:val="7E833A1C"/>
    <w:rsid w:val="7EE2E355"/>
    <w:rsid w:val="7F629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17B8"/>
  <w15:chartTrackingRefBased/>
  <w15:docId w15:val="{FD22EEFE-EA5E-49E2-AA9E-47468027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E61C66"/>
  </w:style>
  <w:style w:type="table" w:styleId="Tabela-Siatka">
    <w:name w:val="Table Grid"/>
    <w:basedOn w:val="Standardowy"/>
    <w:uiPriority w:val="39"/>
    <w:rsid w:val="0021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EB0DE5"/>
  </w:style>
  <w:style w:type="paragraph" w:styleId="Poprawka">
    <w:name w:val="Revision"/>
    <w:hidden/>
    <w:uiPriority w:val="99"/>
    <w:semiHidden/>
    <w:rsid w:val="00C75FA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23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23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23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23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239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24D4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4D4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24D4F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26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226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2266B"/>
    <w:rPr>
      <w:vertAlign w:val="superscript"/>
    </w:rPr>
  </w:style>
  <w:style w:type="character" w:styleId="Wzmianka">
    <w:name w:val="Mention"/>
    <w:basedOn w:val="Domylnaczcionkaakapitu"/>
    <w:uiPriority w:val="99"/>
    <w:unhideWhenUsed/>
    <w:rsid w:val="002863C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Data xmlns="ea5fa1ac-7323-418b-8ff9-14d1d5b3a162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C5308F-397E-4A82-BC81-2CFFE2808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A29653-DCE9-431F-AB3A-2CADACF8E71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ea5fa1ac-7323-418b-8ff9-14d1d5b3a162"/>
    <ds:schemaRef ds:uri="84051b18-8e1e-48cd-af32-5461e618d9cb"/>
  </ds:schemaRefs>
</ds:datastoreItem>
</file>

<file path=customXml/itemProps3.xml><?xml version="1.0" encoding="utf-8"?>
<ds:datastoreItem xmlns:ds="http://schemas.openxmlformats.org/officeDocument/2006/customXml" ds:itemID="{0FFEA845-0B30-499A-9647-F306E9E589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424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Małgorzata Dąbska</cp:lastModifiedBy>
  <cp:revision>3</cp:revision>
  <dcterms:created xsi:type="dcterms:W3CDTF">2022-05-26T06:30:00Z</dcterms:created>
  <dcterms:modified xsi:type="dcterms:W3CDTF">2022-05-26T06:32:00Z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